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BC" w:rsidRDefault="00D05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24E5D" wp14:editId="3425331B">
                <wp:simplePos x="0" y="0"/>
                <wp:positionH relativeFrom="column">
                  <wp:posOffset>1017270</wp:posOffset>
                </wp:positionH>
                <wp:positionV relativeFrom="paragraph">
                  <wp:posOffset>1221105</wp:posOffset>
                </wp:positionV>
                <wp:extent cx="1458595" cy="180975"/>
                <wp:effectExtent l="0" t="0" r="84455" b="1047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595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80.1pt;margin-top:96.15pt;width:114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ClFwIAAEkEAAAOAAAAZHJzL2Uyb0RvYy54bWysVM2O0zAQviPxDpbvNElFu92q6R66LBcE&#10;FT8P4HXsxpJjW7ZpmtvCC+wj8ApcOCygfYbkjRg7acqfkEBcJrZnvpn5Po+zujhUEu2ZdUKrHGeT&#10;FCOmqC6E2uX4zeurRwuMnCeqIFIrluOGOXyxfvhgVZslm+pSy4JZBEmUW9Ymx6X3ZpkkjpasIm6i&#10;DVPg5NpWxMPW7pLCkhqyVzKZpuk8qbUtjNWUOQenl70Tr2N+zhn1Lzh3zCOZY+jNR2ujvQ42Wa/I&#10;cmeJKQUd2iD/0EVFhIKiY6pL4gl6a8UvqSpBrXaa+wnVVaI5F5RFDsAmS39i86okhkUuII4zo0zu&#10;/6Wlz/dbi0SR4zlGilRwRe2H7qa7bb+2H7tb1L1r78F077ub9lP7pf3c3rd3aB50q41bAnyjtnbY&#10;ObO1QYQDt1X4Aj10iFo3o9bs4BGFw+zxbDE7n2FEwZct0vOzWUianNDGOv+U6QqFRY6dt0TsSr/R&#10;SsG1aptFwcn+mfM98AgIpaVCNeSdnqVpDHNaiuJKSBmccbrYRlq0JzAX/pANpX+I8kTIJ6pAvjGg&#10;CrFW10OYVNBooN8TjivfSNYXfsk4CBoo9pXDKJ+KEUqZ8seCUkF0gHFobQQOLf8JOMQHKItj/jfg&#10;EREra+VHcCWUtr9r+6QR7+OPCvS8gwTXumjiKERpYF7jbQ5vKzyI7/cRfvoDrL8BAAD//wMAUEsD&#10;BBQABgAIAAAAIQDKv29q3gAAAAsBAAAPAAAAZHJzL2Rvd25yZXYueG1sTI/LTsMwEEX3SP0Hayqx&#10;o3YdVCUhTgVFVdn28QFuPE0iYjvYbhv+nmEFu7maoztnqvVkB3bDEHvvFCwXAhi6xpvetQpOx+1T&#10;Diwm7YwevEMF3xhhXc8eKl0af3d7vB1Sy6jExVIr6FIaS85j06HVceFHdLS7+GB1ohhaboK+U7kd&#10;uBRixa3uHV3o9IibDpvPw9UqyJcY9n18272fNsfssrUfu6/iWanH+fT6AizhlP5g+NUndajJ6eyv&#10;zkQ2UF4JSSgNhcyAEZHlRQHsrEBKkQOvK/7/h/oHAAD//wMAUEsBAi0AFAAGAAgAAAAhALaDOJL+&#10;AAAA4QEAABMAAAAAAAAAAAAAAAAAAAAAAFtDb250ZW50X1R5cGVzXS54bWxQSwECLQAUAAYACAAA&#10;ACEAOP0h/9YAAACUAQAACwAAAAAAAAAAAAAAAAAvAQAAX3JlbHMvLnJlbHNQSwECLQAUAAYACAAA&#10;ACEAd0xQpRcCAABJBAAADgAAAAAAAAAAAAAAAAAuAgAAZHJzL2Uyb0RvYy54bWxQSwECLQAUAAYA&#10;CAAAACEAyr9vat4AAAALAQAADwAAAAAAAAAAAAAAAABxBAAAZHJzL2Rvd25yZXYueG1sUEsFBgAA&#10;AAAEAAQA8wAAAHwFAAAAAA==&#10;" strokecolor="black [3213]" strokeweight="1pt">
                <v:stroke endarrow="open"/>
              </v:shape>
            </w:pict>
          </mc:Fallback>
        </mc:AlternateContent>
      </w:r>
      <w:r w:rsidR="00BF2F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4918AE" wp14:editId="3F44CE1C">
                <wp:simplePos x="0" y="0"/>
                <wp:positionH relativeFrom="column">
                  <wp:posOffset>4251325</wp:posOffset>
                </wp:positionH>
                <wp:positionV relativeFrom="paragraph">
                  <wp:posOffset>7057390</wp:posOffset>
                </wp:positionV>
                <wp:extent cx="1929130" cy="2561590"/>
                <wp:effectExtent l="0" t="0" r="13970" b="101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2561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0CE" w:rsidRPr="00BF2F6C" w:rsidRDefault="00A24D92" w:rsidP="00A24D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BF2F6C">
                              <w:rPr>
                                <w:b/>
                              </w:rPr>
                              <w:t>Белозерский сельсовет</w:t>
                            </w:r>
                          </w:p>
                          <w:p w:rsidR="00A24D92" w:rsidRDefault="00A24D92" w:rsidP="00A24D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A24D92">
                              <w:rPr>
                                <w:b/>
                              </w:rPr>
                              <w:t>с</w:t>
                            </w:r>
                            <w:proofErr w:type="gramStart"/>
                            <w:r w:rsidRPr="00A24D92">
                              <w:rPr>
                                <w:b/>
                              </w:rPr>
                              <w:t>.Б</w:t>
                            </w:r>
                            <w:proofErr w:type="gramEnd"/>
                            <w:r w:rsidRPr="00A24D92">
                              <w:rPr>
                                <w:b/>
                              </w:rPr>
                              <w:t>елозерское</w:t>
                            </w:r>
                            <w:proofErr w:type="spellEnd"/>
                          </w:p>
                          <w:p w:rsidR="00BF2F6C" w:rsidRPr="00BF2F6C" w:rsidRDefault="00BF2F6C" w:rsidP="00A24D92">
                            <w:pPr>
                              <w:spacing w:after="0" w:line="240" w:lineRule="auto"/>
                            </w:pPr>
                            <w:r>
                              <w:t>Ремонт автомобильных дорог.</w:t>
                            </w:r>
                          </w:p>
                          <w:p w:rsidR="00A24D92" w:rsidRDefault="00A24D92" w:rsidP="00A24D92">
                            <w:pPr>
                              <w:spacing w:after="0" w:line="240" w:lineRule="auto"/>
                            </w:pPr>
                            <w:r>
                              <w:t>Благоустройство центральной площади</w:t>
                            </w:r>
                            <w:r w:rsidR="00BF2F6C">
                              <w:t>.</w:t>
                            </w:r>
                          </w:p>
                          <w:p w:rsidR="00A24D92" w:rsidRDefault="0068271A" w:rsidP="00A24D92">
                            <w:pPr>
                              <w:spacing w:after="0" w:line="240" w:lineRule="auto"/>
                            </w:pPr>
                            <w:r>
                              <w:t>Ремонт здания МКУК «Белозерская МЦБ»</w:t>
                            </w:r>
                            <w:r w:rsidR="00BF2F6C">
                              <w:t>.</w:t>
                            </w:r>
                          </w:p>
                          <w:p w:rsidR="0068271A" w:rsidRDefault="0068271A" w:rsidP="00A24D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68271A">
                              <w:rPr>
                                <w:b/>
                              </w:rPr>
                              <w:t>д. Корюкина</w:t>
                            </w:r>
                          </w:p>
                          <w:p w:rsidR="0068271A" w:rsidRDefault="0068271A" w:rsidP="0068271A">
                            <w:r>
                              <w:t xml:space="preserve">Капитальный ремонт здания </w:t>
                            </w:r>
                            <w:proofErr w:type="spellStart"/>
                            <w:r>
                              <w:t>Корюкинского</w:t>
                            </w:r>
                            <w:proofErr w:type="spellEnd"/>
                            <w:r>
                              <w:t xml:space="preserve"> филиала МКДОУ «Белозерский ДС №1»</w:t>
                            </w:r>
                            <w:r w:rsidR="00D05773">
                              <w:t xml:space="preserve">  (</w:t>
                            </w:r>
                            <w:proofErr w:type="spellStart"/>
                            <w:r w:rsidR="00D05773">
                              <w:t>Корюкинский</w:t>
                            </w:r>
                            <w:proofErr w:type="spellEnd"/>
                            <w:r w:rsidR="00D05773">
                              <w:t xml:space="preserve"> ДС).</w:t>
                            </w:r>
                          </w:p>
                          <w:p w:rsidR="0068271A" w:rsidRPr="0068271A" w:rsidRDefault="0068271A" w:rsidP="00A24D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34.75pt;margin-top:555.7pt;width:151.9pt;height:20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2foQIAALMFAAAOAAAAZHJzL2Uyb0RvYy54bWysVMFOGzEQvVfqP1i+l00CoU3EBqUgqkoI&#10;UKHi7HhtYmF7XNvJbvoz/YqeKvUb8kkdezchoVyoetmd8bwZzzzPzMlpYzRZCh8U2JL2D3qUCMuh&#10;UvahpF/vLt59oCREZiumwYqSrkSgp5O3b05qNxYDmIOuhCcYxIZx7Uo6j9GNiyLwuTAsHIATFo0S&#10;vGERVf9QVJ7VGN3oYtDrHRc1+Mp54CIEPD1vjXSS40speLyWMohIdEkxt5i/Pn9n6VtMTtj4wTM3&#10;V7xLg/1DFoYpi5duQ52zyMjCq79CGcU9BJDxgIMpQErFRa4Bq+n3nlVzO2dO5FqQnOC2NIX/F5Zf&#10;LW88UVVJh5RYZvCJ1j/Wv9e/1j/JMLFTuzBG0K1DWGw+QoOvvDkPeJiKbqQ36Y/lELQjz6stt6KJ&#10;hCen0WDUP0QTR9tgeNwfjjL7xZO78yF+EmBIEkrq8fEyp2x5GSKmgtANJN0WQKvqQmmdldQw4kx7&#10;smT41DrmJNFjD6UtqUt6fDjs5cB7thR66z/TjD+mMvcjoKZtuk7k1urSShS1VGQprrRIGG2/CInU&#10;ZkZeyJFxLuw2z4xOKIkVvcaxwz9l9Rrntg70yDeDjVtnoyz4lqV9aqvHDbWyxSNJO3UnMTazpmud&#10;GVQr7BwP7eQFxy8UEn3JQrxhHkcNOwLXR7zGj9SArwOdRMkc/PeXzhMeJwCtlNQ4uiUN3xbMC0r0&#10;Z4uzMeofHaVZz8rR8P0AFb9rme1a7MKcAbZMHxeV41lM+Kg3ovRg7nHLTNOtaGKW490ljRvxLLYL&#10;BbcUF9NpBuF0OxYv7a3jKXSiNzXYXXPPvOsaPOJsXMFmyNn4WZ+32ORpYbqIIFUegkRwy2pHPG6G&#10;3KfdFkurZ1fPqKddO/kDAAD//wMAUEsDBBQABgAIAAAAIQA1JCYw3wAAAA0BAAAPAAAAZHJzL2Rv&#10;d25yZXYueG1sTI/BTsMwEETvSPyDtUjcqFPahiTEqQAVLpwoiPM2dm2L2I5sNw1/z3KCve3OaPZN&#10;u53dwCYVkw1ewHJRAFO+D9J6LeDj/fmmApYyeolD8ErAt0qw7S4vWmxkOPs3Ne2zZhTiU4MCTM5j&#10;w3nqjXKYFmFUnrRjiA4zrVFzGfFM4W7gt0VRcofW0weDo3oyqv/an5yA3aOudV9hNLtKWjvNn8dX&#10;/SLE9dX8cA8sqzn/meEXn9ChI6ZDOHmZ2CCgLOsNWUmgWQMjS323WgE70GmzXFfAu5b/b9H9AAAA&#10;//8DAFBLAQItABQABgAIAAAAIQC2gziS/gAAAOEBAAATAAAAAAAAAAAAAAAAAAAAAABbQ29udGVu&#10;dF9UeXBlc10ueG1sUEsBAi0AFAAGAAgAAAAhADj9If/WAAAAlAEAAAsAAAAAAAAAAAAAAAAALwEA&#10;AF9yZWxzLy5yZWxzUEsBAi0AFAAGAAgAAAAhAGqTzZ+hAgAAswUAAA4AAAAAAAAAAAAAAAAALgIA&#10;AGRycy9lMm9Eb2MueG1sUEsBAi0AFAAGAAgAAAAhADUkJjDfAAAADQEAAA8AAAAAAAAAAAAAAAAA&#10;+wQAAGRycy9kb3ducmV2LnhtbFBLBQYAAAAABAAEAPMAAAAHBgAAAAA=&#10;" fillcolor="white [3201]" strokeweight=".5pt">
                <v:textbox>
                  <w:txbxContent>
                    <w:p w:rsidR="007C70CE" w:rsidRPr="00BF2F6C" w:rsidRDefault="00A24D92" w:rsidP="00A24D9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BF2F6C">
                        <w:rPr>
                          <w:b/>
                        </w:rPr>
                        <w:t>Белозерский сельсовет</w:t>
                      </w:r>
                    </w:p>
                    <w:p w:rsidR="00A24D92" w:rsidRDefault="00A24D92" w:rsidP="00A24D92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A24D92">
                        <w:rPr>
                          <w:b/>
                        </w:rPr>
                        <w:t>с</w:t>
                      </w:r>
                      <w:proofErr w:type="gramStart"/>
                      <w:r w:rsidRPr="00A24D92">
                        <w:rPr>
                          <w:b/>
                        </w:rPr>
                        <w:t>.Б</w:t>
                      </w:r>
                      <w:proofErr w:type="gramEnd"/>
                      <w:r w:rsidRPr="00A24D92">
                        <w:rPr>
                          <w:b/>
                        </w:rPr>
                        <w:t>елозерское</w:t>
                      </w:r>
                      <w:proofErr w:type="spellEnd"/>
                    </w:p>
                    <w:p w:rsidR="00BF2F6C" w:rsidRPr="00BF2F6C" w:rsidRDefault="00BF2F6C" w:rsidP="00A24D92">
                      <w:pPr>
                        <w:spacing w:after="0" w:line="240" w:lineRule="auto"/>
                      </w:pPr>
                      <w:r>
                        <w:t>Ремонт автомобильных дорог.</w:t>
                      </w:r>
                    </w:p>
                    <w:p w:rsidR="00A24D92" w:rsidRDefault="00A24D92" w:rsidP="00A24D92">
                      <w:pPr>
                        <w:spacing w:after="0" w:line="240" w:lineRule="auto"/>
                      </w:pPr>
                      <w:r>
                        <w:t>Благоустройство центральной площади</w:t>
                      </w:r>
                      <w:r w:rsidR="00BF2F6C">
                        <w:t>.</w:t>
                      </w:r>
                    </w:p>
                    <w:p w:rsidR="00A24D92" w:rsidRDefault="0068271A" w:rsidP="00A24D92">
                      <w:pPr>
                        <w:spacing w:after="0" w:line="240" w:lineRule="auto"/>
                      </w:pPr>
                      <w:r>
                        <w:t>Ремонт здания МКУК «Белозерская МЦБ»</w:t>
                      </w:r>
                      <w:r w:rsidR="00BF2F6C">
                        <w:t>.</w:t>
                      </w:r>
                    </w:p>
                    <w:p w:rsidR="0068271A" w:rsidRDefault="0068271A" w:rsidP="00A24D92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68271A">
                        <w:rPr>
                          <w:b/>
                        </w:rPr>
                        <w:t>д. Корюкина</w:t>
                      </w:r>
                    </w:p>
                    <w:p w:rsidR="0068271A" w:rsidRDefault="0068271A" w:rsidP="0068271A">
                      <w:r>
                        <w:t xml:space="preserve">Капитальный ремонт здания </w:t>
                      </w:r>
                      <w:proofErr w:type="spellStart"/>
                      <w:r>
                        <w:t>Корюкинского</w:t>
                      </w:r>
                      <w:proofErr w:type="spellEnd"/>
                      <w:r>
                        <w:t xml:space="preserve"> филиала МКДОУ «Белозерский ДС №1»</w:t>
                      </w:r>
                      <w:r w:rsidR="00D05773">
                        <w:t xml:space="preserve">  (</w:t>
                      </w:r>
                      <w:proofErr w:type="spellStart"/>
                      <w:r w:rsidR="00D05773">
                        <w:t>Корюкинский</w:t>
                      </w:r>
                      <w:proofErr w:type="spellEnd"/>
                      <w:r w:rsidR="00D05773">
                        <w:t xml:space="preserve"> ДС).</w:t>
                      </w:r>
                    </w:p>
                    <w:p w:rsidR="0068271A" w:rsidRPr="0068271A" w:rsidRDefault="0068271A" w:rsidP="00A24D9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F2F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3EE99" wp14:editId="25054909">
                <wp:simplePos x="0" y="0"/>
                <wp:positionH relativeFrom="column">
                  <wp:posOffset>-535940</wp:posOffset>
                </wp:positionH>
                <wp:positionV relativeFrom="paragraph">
                  <wp:posOffset>7010400</wp:posOffset>
                </wp:positionV>
                <wp:extent cx="1909445" cy="1357630"/>
                <wp:effectExtent l="0" t="0" r="14605" b="139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9445" cy="1357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0CE" w:rsidRPr="00BF2F6C" w:rsidRDefault="00A24D92" w:rsidP="00A24D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BF2F6C">
                              <w:rPr>
                                <w:b/>
                              </w:rPr>
                              <w:t>Светлодольский</w:t>
                            </w:r>
                            <w:proofErr w:type="spellEnd"/>
                            <w:r w:rsidRPr="00BF2F6C">
                              <w:rPr>
                                <w:b/>
                              </w:rPr>
                              <w:t xml:space="preserve"> сельсовет</w:t>
                            </w:r>
                          </w:p>
                          <w:p w:rsidR="00A24D92" w:rsidRDefault="00A24D92" w:rsidP="00A24D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A24D92">
                              <w:rPr>
                                <w:b/>
                              </w:rPr>
                              <w:t>с</w:t>
                            </w:r>
                            <w:proofErr w:type="gramEnd"/>
                            <w:r w:rsidRPr="00A24D92">
                              <w:rPr>
                                <w:b/>
                              </w:rPr>
                              <w:t>. Светлый Дол</w:t>
                            </w:r>
                          </w:p>
                          <w:p w:rsidR="00A24D92" w:rsidRDefault="00A24D92" w:rsidP="00A24D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A24D92" w:rsidRDefault="00A24D92" w:rsidP="00A24D92">
                            <w:r>
                              <w:t>Капитальный ремонт здания МКОУ «</w:t>
                            </w:r>
                            <w:proofErr w:type="spellStart"/>
                            <w:r>
                              <w:t>Стеклозаводская</w:t>
                            </w:r>
                            <w:proofErr w:type="spellEnd"/>
                            <w:r>
                              <w:t xml:space="preserve"> СОШ»</w:t>
                            </w:r>
                            <w:r w:rsidR="00BF2F6C">
                              <w:t>.</w:t>
                            </w:r>
                          </w:p>
                          <w:p w:rsidR="00A24D92" w:rsidRPr="00A24D92" w:rsidRDefault="00A24D92" w:rsidP="00A24D92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-42.2pt;margin-top:552pt;width:150.35pt;height:10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jxpQIAALoFAAAOAAAAZHJzL2Uyb0RvYy54bWysVMFOGzEQvVfqP1i+l01gAyVig1IQVSUE&#10;qFBxdrw2sfB6XNvJbvozfEVPlfoN+aSOvZsloVyoetmd8bwZzzzPzMlpU2myFM4rMAUd7g0oEYZD&#10;qcxDQb/dXXz4SIkPzJRMgxEFXQlPTyfv353Udiz2YQ66FI5gEOPHtS3oPAQ7zjLP56Jifg+sMGiU&#10;4CoWUHUPWelYjdErne0PBodZDa60DrjwHk/PWyOdpPhSCh6upfQiEF1QzC2kr0vfWfxmkxM2fnDM&#10;zhXv0mD/kEXFlMFL+1DnLDCycOqvUJXiDjzIsMehykBKxUWqAasZDl5UcztnVqRakBxve5r8/wvL&#10;r5Y3jqiyoDklhlX4ROun9e/1r/VPkkd2auvHCLq1CAvNJ2jwlTfnHg9j0Y10VfxjOQTtyPOq51Y0&#10;gfDodDw4zvMRJRxtw4PR0eFBYj97drfOh88CKhKFgjp8vMQpW176gKkgdAOJt3nQqrxQWiclNow4&#10;044sGT61DilJ9NhBaUPqgh4ejAYp8I4thu79Z5rxx1jmbgTUtInXidRaXVqRopaKJIWVFhGjzVch&#10;kdrEyCs5Ms6F6fNM6IiSWNFbHDv8c1ZvcW7rQI90M5jQO1fKgGtZ2qW2fNxQK1s8krRVdxRDM2tS&#10;T/WdMoNyhQ3koB1Ab/mFQr4vmQ83zOHEYc/gFgnX+JEa8JGgkyiZg/vx2nnE4yCglZIaJ7ig/vuC&#10;OUGJ/mJwRI6HeR5HPin56GgfFbdtmW1bzKI6A+ycIe4ry5MY8UFvROmgusdlM423ookZjncXNGzE&#10;s9DuFVxWXEynCYRDblm4NLeWx9CR5dhnd809c7br84AjcgWbWWfjF+3eYqOngekigFRpFiLPLasd&#10;/7ggUrt2yyxuoG09oZ5X7uQPAAAA//8DAFBLAwQUAAYACAAAACEAPFR9F98AAAANAQAADwAAAGRy&#10;cy9kb3ducmV2LnhtbEyPwU7DMBBE70j8g7VI3FonbVRMiFMBKlw4tSDObry1LWI7it00/D3LCY47&#10;8zQ702xn37MJx+RikFAuC2AYuqhdMBI+3l8WAljKKmjVx4ASvjHBtr2+alSt4yXscTpkwygkpFpJ&#10;sDkPNeeps+hVWsYBA3mnOHqV6RwN16O6ULjv+aooNtwrF+iDVQM+W+y+DmcvYfdk7k0n1Gh3Qjs3&#10;zZ+nN/Mq5e3N/PgALOOc/2D4rU/VoaVOx3gOOrFewkJUFaFklEVFqwhZlZs1sCNJ6/JOAG8b/n9F&#10;+wMAAP//AwBQSwECLQAUAAYACAAAACEAtoM4kv4AAADhAQAAEwAAAAAAAAAAAAAAAAAAAAAAW0Nv&#10;bnRlbnRfVHlwZXNdLnhtbFBLAQItABQABgAIAAAAIQA4/SH/1gAAAJQBAAALAAAAAAAAAAAAAAAA&#10;AC8BAABfcmVscy8ucmVsc1BLAQItABQABgAIAAAAIQC2NFjxpQIAALoFAAAOAAAAAAAAAAAAAAAA&#10;AC4CAABkcnMvZTJvRG9jLnhtbFBLAQItABQABgAIAAAAIQA8VH0X3wAAAA0BAAAPAAAAAAAAAAAA&#10;AAAAAP8EAABkcnMvZG93bnJldi54bWxQSwUGAAAAAAQABADzAAAACwYAAAAA&#10;" fillcolor="white [3201]" strokeweight=".5pt">
                <v:textbox>
                  <w:txbxContent>
                    <w:p w:rsidR="007C70CE" w:rsidRPr="00BF2F6C" w:rsidRDefault="00A24D92" w:rsidP="00A24D92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BF2F6C">
                        <w:rPr>
                          <w:b/>
                        </w:rPr>
                        <w:t>Светлодольский</w:t>
                      </w:r>
                      <w:proofErr w:type="spellEnd"/>
                      <w:r w:rsidRPr="00BF2F6C">
                        <w:rPr>
                          <w:b/>
                        </w:rPr>
                        <w:t xml:space="preserve"> сельсовет</w:t>
                      </w:r>
                    </w:p>
                    <w:p w:rsidR="00A24D92" w:rsidRDefault="00A24D92" w:rsidP="00A24D92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gramStart"/>
                      <w:r w:rsidRPr="00A24D92">
                        <w:rPr>
                          <w:b/>
                        </w:rPr>
                        <w:t>с</w:t>
                      </w:r>
                      <w:proofErr w:type="gramEnd"/>
                      <w:r w:rsidRPr="00A24D92">
                        <w:rPr>
                          <w:b/>
                        </w:rPr>
                        <w:t>. Светлый Дол</w:t>
                      </w:r>
                    </w:p>
                    <w:p w:rsidR="00A24D92" w:rsidRDefault="00A24D92" w:rsidP="00A24D9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A24D92" w:rsidRDefault="00A24D92" w:rsidP="00A24D92">
                      <w:r>
                        <w:t>Капитальный ремонт здания МКОУ «</w:t>
                      </w:r>
                      <w:proofErr w:type="spellStart"/>
                      <w:r>
                        <w:t>Стеклозаводская</w:t>
                      </w:r>
                      <w:proofErr w:type="spellEnd"/>
                      <w:r>
                        <w:t xml:space="preserve"> СОШ»</w:t>
                      </w:r>
                      <w:r w:rsidR="00BF2F6C">
                        <w:t>.</w:t>
                      </w:r>
                    </w:p>
                    <w:p w:rsidR="00A24D92" w:rsidRPr="00A24D92" w:rsidRDefault="00A24D92" w:rsidP="00A24D92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B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FB5DC" wp14:editId="79809FB8">
                <wp:simplePos x="0" y="0"/>
                <wp:positionH relativeFrom="column">
                  <wp:posOffset>3249818</wp:posOffset>
                </wp:positionH>
                <wp:positionV relativeFrom="paragraph">
                  <wp:posOffset>5074173</wp:posOffset>
                </wp:positionV>
                <wp:extent cx="1936078" cy="1982807"/>
                <wp:effectExtent l="38100" t="38100" r="26670" b="1778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6078" cy="198280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5.9pt;margin-top:399.55pt;width:152.45pt;height:156.1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EXDIgIAAF4EAAAOAAAAZHJzL2Uyb0RvYy54bWysVEuOEzEQ3SNxB8t70p0gTT5KZxYZBhYI&#10;In57j9tOW/JPtkknu4ELzBG4AptZ8NGcoftGlN2dDj8hgdiUyq569aqeq3t5vlcS7ZjzwugCj0c5&#10;RkxTUwq9LfDrV5cPZhj5QHRJpNGswAfm8fnq/r1lbRdsYiojS+YQFNF+UdsCVyHYRZZ5WjFF/MhY&#10;piHIjVMkwNFts9KRGqormU3y/CyrjSutM5R5D7cXXRCvUn3OGQ3POfcsIFlg6C0k65K9ijZbLcli&#10;64itBO3bIP/QhSJCA+lQ6oIEgt468UspJagz3vAwokZlhnNBWZoBphnnP03zsiKWpVlAHG8Hmfz/&#10;K0uf7TYOibLAc4w0UfBEzYf2ur1pvjYf2xvUvmvuwLTv2+vmtvnSfG7umk9oHnWrrV8AfK03rj95&#10;u3FRhD13CnEp7BNYCZy8N9GLMRgZ7ZP+h0F/tg+IwuV4/vAsn8LGUIiN57PJLJ9GpqwrGeHW+fCY&#10;GYWiU2AfHBHbKqyN1vDWxnUkZPfUhw54BESw1KiGwpNpnqdevJGivBRSxmBaObaWDu0ILEvYj3vq&#10;H7ICEfKRLlE4WJCKOGfqPk1qaDRq0qmQvHCQrCN+wTioHGfsmON+n8gIpUyHI6HUkB1hHFobgH3L&#10;fwL2+RHK0u7/DXhAJGajwwBWQhv3u7ZPGvEu/6hAN3eU4MqUh7QfSRpY4vSa/QcXv5Lvzwl++i2s&#10;vgEAAP//AwBQSwMEFAAGAAgAAAAhAKgkd7XgAAAADAEAAA8AAABkcnMvZG93bnJldi54bWxMj8FO&#10;wzAMhu9IvENkJG4sTRndVppOCLQTCImBds5a0xYSp0qyrXt7zAl8s/zp9/dX68lZccQQB08a1CwD&#10;gdT4dqBOw8f75mYJIiZDrbGeUMMZI6zry4vKlK0/0Rset6kTHEKxNBr6lMZSytj06Eyc+RGJb58+&#10;OJN4DZ1sgzlxuLMyz7JCOjMQf+jNiI89Nt/bg9OQ8nR7fnr+Ci+7zeTmr8VujDbX+vpqergHkXBK&#10;fzD86rM61Oy09wdqo7Aa7pRi9aRhsVopEEwsVbEAsWeUZw6yruT/EvUPAAAA//8DAFBLAQItABQA&#10;BgAIAAAAIQC2gziS/gAAAOEBAAATAAAAAAAAAAAAAAAAAAAAAABbQ29udGVudF9UeXBlc10ueG1s&#10;UEsBAi0AFAAGAAgAAAAhADj9If/WAAAAlAEAAAsAAAAAAAAAAAAAAAAALwEAAF9yZWxzLy5yZWxz&#10;UEsBAi0AFAAGAAgAAAAhAH8IRcMiAgAAXgQAAA4AAAAAAAAAAAAAAAAALgIAAGRycy9lMm9Eb2Mu&#10;eG1sUEsBAi0AFAAGAAgAAAAhAKgkd7XgAAAADAEAAA8AAAAAAAAAAAAAAAAAfAQAAGRycy9kb3du&#10;cmV2LnhtbFBLBQYAAAAABAAEAPMAAACJBQAAAAA=&#10;" strokecolor="black [3213]" strokeweight="1pt">
                <v:stroke endarrow="open"/>
              </v:shape>
            </w:pict>
          </mc:Fallback>
        </mc:AlternateContent>
      </w:r>
      <w:r w:rsidR="005E1B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C5E23" wp14:editId="7C344E23">
                <wp:simplePos x="0" y="0"/>
                <wp:positionH relativeFrom="column">
                  <wp:posOffset>782283</wp:posOffset>
                </wp:positionH>
                <wp:positionV relativeFrom="paragraph">
                  <wp:posOffset>5282602</wp:posOffset>
                </wp:positionV>
                <wp:extent cx="1257300" cy="1727947"/>
                <wp:effectExtent l="0" t="38100" r="57150" b="247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17279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61.6pt;margin-top:415.95pt;width:99pt;height:136.0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rAHAIAAFQEAAAOAAAAZHJzL2Uyb0RvYy54bWysVM2O0zAQviPxDpbvNG356VI13UOX5YKg&#10;YoG717EbS45tjU3T3hZeYB+BV9gLB1i0z5C8EWMnzbKAkEBcrEw83/fNfDPJ4nhXabIV4JU1OZ2M&#10;xpQIw22hzCanb9+cPjiixAdmCqatETndC0+Pl/fvLWo3F1NbWl0IIEhi/Lx2OS1DcPMs87wUFfMj&#10;64TBS2mhYgFD2GQFsBrZK51Nx+MnWW2hcGC58B7fnnSXdJn4pRQ8vJLSi0B0TrG2kE5I53k8s+WC&#10;zTfAXKl4Xwb7hyoqpgyKDlQnLDDyHtQvVJXiYL2VYcRtlVkpFRepB+xmMv6pm7OSOZF6QXO8G2zy&#10;/4+Wv9yugagipzgowyocUfOpvWgvm2/NVXtJ2g/NDR7tx/ai+dxcN1+bm+YLOYq+1c7PEb4ya+gj&#10;79YQTdhJqIjUyr3DlUi2YKNkl1zfD66LXSAcX06mj2cPxzgcjneT2XT29NEs8mcdUSR04MNzYSsS&#10;H3LqAzC1KcPKGoMTttCJsO0LHzrgARDB2pA6qsxQI8bealWcKq1TEBdNrDSQLcMVCbtJL30nKzCl&#10;n5mChL1DgxiArfs0bbDQ6ETXe3oKey064ddCorexx075rhjjXJhwENQGsyNMYmkDsC/5T8A+P0JF&#10;2vi/AQ+IpGxNGMCVMhZ+V/atR7LLPzjQ9R0tOLfFPm1FsgZXN02z/8zit/FjnOC3P4PldwAAAP//&#10;AwBQSwMEFAAGAAgAAAAhAPwn6CfgAAAADAEAAA8AAABkcnMvZG93bnJldi54bWxMj8FOwzAQRO9I&#10;/IO1SNyonQShEuJUBQmJA4dSIiFuTrwkgXgdYrcJf89yKsfZeZqdKTaLG8QRp9B70pCsFAikxtue&#10;Wg3V6+PVGkSIhqwZPKGGHwywKc/PCpNbP9MLHvexFRxCITcauhjHXMrQdOhMWPkRib0PPzkTWU6t&#10;tJOZOdwNMlXqRjrTE3/ozIgPHTZf+4PT0CZz/N6Nb/cuo0+qnp+29Xu10/ryYtnegYi4xBMMf/W5&#10;OpTcqfYHskEMrNMsZVTDOktuQTCRpQlfarYSda1AloX8P6L8BQAA//8DAFBLAQItABQABgAIAAAA&#10;IQC2gziS/gAAAOEBAAATAAAAAAAAAAAAAAAAAAAAAABbQ29udGVudF9UeXBlc10ueG1sUEsBAi0A&#10;FAAGAAgAAAAhADj9If/WAAAAlAEAAAsAAAAAAAAAAAAAAAAALwEAAF9yZWxzLy5yZWxzUEsBAi0A&#10;FAAGAAgAAAAhAEC4GsAcAgAAVAQAAA4AAAAAAAAAAAAAAAAALgIAAGRycy9lMm9Eb2MueG1sUEsB&#10;Ai0AFAAGAAgAAAAhAPwn6CfgAAAADAEAAA8AAAAAAAAAAAAAAAAAdgQAAGRycy9kb3ducmV2Lnht&#10;bFBLBQYAAAAABAAEAPMAAACDBQAAAAA=&#10;" strokecolor="black [3213]" strokeweight="1pt">
                <v:stroke endarrow="open"/>
              </v:shape>
            </w:pict>
          </mc:Fallback>
        </mc:AlternateContent>
      </w:r>
      <w:r w:rsidR="005E1B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6845B" wp14:editId="783089C5">
                <wp:simplePos x="0" y="0"/>
                <wp:positionH relativeFrom="column">
                  <wp:posOffset>3680124</wp:posOffset>
                </wp:positionH>
                <wp:positionV relativeFrom="paragraph">
                  <wp:posOffset>1772920</wp:posOffset>
                </wp:positionV>
                <wp:extent cx="948017" cy="1512794"/>
                <wp:effectExtent l="38100" t="0" r="24130" b="4953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8017" cy="151279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289.75pt;margin-top:139.6pt;width:74.65pt;height:119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zPIQIAAFMEAAAOAAAAZHJzL2Uyb0RvYy54bWysVEtu2zAQ3RfoHQjua0lGWieG5Sycpl0U&#10;bdDPARiKtAjwB5K17F3aC+QIvUI3WfSDnEG6UYeULNfpqkU3A5Gc997M41CL862SaMOcF0aXuJjk&#10;GDFNTSX0usQf3l8+OcXIB6IrIo1mJd4xj8+Xjx8tGjtnU1MbWTGHgET7eWNLXIdg51nmac0U8RNj&#10;mYZDbpwiAZZunVWONMCuZDbN82dZY1xlnaHMe9i96A/xMvFzzmh4w7lnAckSQ20hRZfidYzZckHm&#10;a0dsLehQBvmHKhQRGkRHqgsSCProxB9USlBnvOFhQo3KDOeCstQDdFPkD7p5VxPLUi9gjrejTf7/&#10;0dLXmyuHRFXiGUaaKLii9kt30922P9uv3S3qPrX3ELrP3U171/5ov7f37Tc0i7411s8BvtJXblh5&#10;e+WiCVvuFOJS2JcwEskWaBRtk+u70XW2DYjC5tnJaV6AOoWj4mkxnZ2dRPqs54l81vnwghmF4keJ&#10;fXBErOuwMlrDBRvXa5DNKx964B4QwVKjBoinszxPpXgjRXUppIyHac7YSjq0ITAhYVsM0kdZgQj5&#10;XFco7Cz4Q5wzzZAmNRQajehbT19hJ1kv/JZxsBZa7At8IEYoZTrsBaWG7AjjUNoIHEqOr+FQ5TFw&#10;yI9Qlgb+b8AjIikbHUawEtq43rBj9YNHvM/fO9D3HS24NtUuDUWyBiY33ebwyuLT+H2d4Id/wfIX&#10;AAAA//8DAFBLAwQUAAYACAAAACEAg7SeeOEAAAALAQAADwAAAGRycy9kb3ducmV2LnhtbEyPQU+D&#10;QBCF7yb+h82YeLMLaKVFlqaamHjwUCuJ8bawI6DsLLLbgv++40mPk/flzffyzWx7ccTRd44UxIsI&#10;BFLtTEeNgvL18WoFwgdNRveOUMEPetgU52e5zoyb6AWP+9AILiGfaQVtCEMmpa9btNov3IDE2Ycb&#10;rQ58jo00o5643PYyiaJbaXVH/KHVAz60WH/tD1ZBE0/heze83dtr+qTy+WlbvZc7pS4v5u0diIBz&#10;+IPhV5/VoWCnyh3IeNErWKbrJaMKknSdgGAiTVY8puIoTm9AFrn8v6E4AQAA//8DAFBLAQItABQA&#10;BgAIAAAAIQC2gziS/gAAAOEBAAATAAAAAAAAAAAAAAAAAAAAAABbQ29udGVudF9UeXBlc10ueG1s&#10;UEsBAi0AFAAGAAgAAAAhADj9If/WAAAAlAEAAAsAAAAAAAAAAAAAAAAALwEAAF9yZWxzLy5yZWxz&#10;UEsBAi0AFAAGAAgAAAAhAB+ufM8hAgAAUwQAAA4AAAAAAAAAAAAAAAAALgIAAGRycy9lMm9Eb2Mu&#10;eG1sUEsBAi0AFAAGAAgAAAAhAIO0nnjhAAAACwEAAA8AAAAAAAAAAAAAAAAAewQAAGRycy9kb3du&#10;cmV2LnhtbFBLBQYAAAAABAAEAPMAAACJBQAAAAA=&#10;" strokecolor="black [3213]" strokeweight="1pt">
                <v:stroke endarrow="open"/>
              </v:shape>
            </w:pict>
          </mc:Fallback>
        </mc:AlternateContent>
      </w:r>
      <w:r w:rsidR="007C70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0F0F9" wp14:editId="09E95F05">
                <wp:simplePos x="0" y="0"/>
                <wp:positionH relativeFrom="column">
                  <wp:posOffset>-744220</wp:posOffset>
                </wp:positionH>
                <wp:positionV relativeFrom="paragraph">
                  <wp:posOffset>-2540</wp:posOffset>
                </wp:positionV>
                <wp:extent cx="1761490" cy="1532890"/>
                <wp:effectExtent l="0" t="0" r="10160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1532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0CE" w:rsidRDefault="007C70CE" w:rsidP="007C70C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BF2F6C">
                              <w:rPr>
                                <w:b/>
                              </w:rPr>
                              <w:t>Боровлянский</w:t>
                            </w:r>
                            <w:proofErr w:type="spellEnd"/>
                            <w:r w:rsidRPr="00BF2F6C">
                              <w:rPr>
                                <w:b/>
                              </w:rPr>
                              <w:t xml:space="preserve"> сельсовет</w:t>
                            </w:r>
                          </w:p>
                          <w:p w:rsidR="00BF2F6C" w:rsidRPr="00BF2F6C" w:rsidRDefault="00BF2F6C" w:rsidP="007C70C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BF2F6C">
                              <w:rPr>
                                <w:b/>
                              </w:rPr>
                              <w:t>с</w:t>
                            </w:r>
                            <w:proofErr w:type="gramEnd"/>
                            <w:r w:rsidRPr="00BF2F6C">
                              <w:rPr>
                                <w:b/>
                              </w:rPr>
                              <w:t>. Боровлянка</w:t>
                            </w:r>
                          </w:p>
                          <w:p w:rsidR="00BF2F6C" w:rsidRPr="00BF2F6C" w:rsidRDefault="00BF2F6C" w:rsidP="007C70CE">
                            <w:pPr>
                              <w:spacing w:after="0" w:line="240" w:lineRule="auto"/>
                            </w:pPr>
                            <w:r>
                              <w:t>Ремонт деревянного моста.</w:t>
                            </w:r>
                          </w:p>
                          <w:p w:rsidR="007C70CE" w:rsidRPr="007C70CE" w:rsidRDefault="007C70CE" w:rsidP="00BF2F6C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C70CE">
                              <w:rPr>
                                <w:b/>
                              </w:rPr>
                              <w:t>п. Стеклозавод</w:t>
                            </w:r>
                          </w:p>
                          <w:p w:rsidR="007C70CE" w:rsidRDefault="007C70CE" w:rsidP="007C70CE">
                            <w:r>
                              <w:t>Капитальный ремонт здания МКОУ «</w:t>
                            </w:r>
                            <w:proofErr w:type="spellStart"/>
                            <w:r>
                              <w:t>Стеклозаводская</w:t>
                            </w:r>
                            <w:proofErr w:type="spellEnd"/>
                            <w:r>
                              <w:t xml:space="preserve"> СОШ»</w:t>
                            </w:r>
                          </w:p>
                          <w:p w:rsidR="007C70CE" w:rsidRDefault="007C70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margin-left:-58.6pt;margin-top:-.2pt;width:138.7pt;height:12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0KowIAALoFAAAOAAAAZHJzL2Uyb0RvYy54bWysVM1u2zAMvg/YOwi6r07S9C+oU2QtOgwo&#10;2mLp0LMiS41QSdQkJXb2MnuKnQbsGfJIo2QnTbteOuxik+JHivxE8vSsMZoshQ8KbEn7ez1KhOVQ&#10;KftQ0q93lx+OKQmR2YppsKKkKxHo2fj9u9PajcQA5qAr4QkGsWFUu5LOY3Sjogh8LgwLe+CERaME&#10;b1hE1T8UlWc1Rje6GPR6h0UNvnIeuAgBTy9aIx3n+FIKHm+kDCISXVLMLeavz99Z+hbjUzZ68MzN&#10;Fe/SYP+QhWHK4qXbUBcsMrLw6q9QRnEPAWTc42AKkFJxkWvAavq9F9VM58yJXAuSE9yWpvD/wvLr&#10;5a0nqirpgBLLDD7R+sf69/rX+icZJHZqF0YImjqExeYjNPjKm/OAh6noRnqT/lgOQTvyvNpyK5pI&#10;eHI6OuwPT9DE0dY/2B8co4Lxiyd350P8JMCQJJTU4+NlTtnyKsQWuoGk2wJoVV0qrbOSGkaca0+W&#10;DJ9ax5wkBn+G0pbUJT3cP+jlwM9sKfTWf6YZf+zS20FhPG3TdSK3VpdWoqilIktxpUXCaPtFSKQ2&#10;M/JKjoxzYbd5ZnRCSazoLY4d/imrtzi3daBHvhls3DobZcG3LD2ntnrcUCtbPL7hTt1JjM2s6Xqq&#10;66AZVCtsIA/tAAbHLxXyfcVCvGUeJw4bA7dIvMGP1ICPBJ1EyRz899fOEx4HAa2U1DjBJQ3fFswL&#10;SvRniyNy0h8O08hnZXhwNEDF71pmuxa7MOeAndPHfeV4FhM+6o0oPZh7XDaTdCuamOV4d0njRjyP&#10;7V7BZcXFZJJBOOSOxSs7dTyFTiynPrtr7pl3XZ9HHJFr2Mw6G71o9xabPC1MFhGkyrOQeG5Z7fjH&#10;BZGnqVtmaQPt6hn1tHLHfwAAAP//AwBQSwMEFAAGAAgAAAAhAPYQz8/dAAAACgEAAA8AAABkcnMv&#10;ZG93bnJldi54bWxMj8FOwzAMhu9IvENkJG5b0moapWs6ARpcODEQZ6/JkmiNUzVZV96e7AQ3//Kn&#10;35+b7ex7NukxukASiqUApqkLypGR8PX5uqiAxYSksA+kJfzoCNv29qbBWoULfehpnwzLJRRrlGBT&#10;GmrOY2e1x7gMg6a8O4bRY8pxNFyNeMnlvuelEGvu0VG+YHHQL1Z3p/3ZS9g9m0fTVTjaXaWcm+bv&#10;47t5k/L+bn7aAEt6Tn8wXPWzOrTZ6RDOpCLrJSyK4qHMbJ5WwK7AWuR8kFCuCgG8bfj/F9pfAAAA&#10;//8DAFBLAQItABQABgAIAAAAIQC2gziS/gAAAOEBAAATAAAAAAAAAAAAAAAAAAAAAABbQ29udGVu&#10;dF9UeXBlc10ueG1sUEsBAi0AFAAGAAgAAAAhADj9If/WAAAAlAEAAAsAAAAAAAAAAAAAAAAALwEA&#10;AF9yZWxzLy5yZWxzUEsBAi0AFAAGAAgAAAAhAFaqrQqjAgAAugUAAA4AAAAAAAAAAAAAAAAALgIA&#10;AGRycy9lMm9Eb2MueG1sUEsBAi0AFAAGAAgAAAAhAPYQz8/dAAAACgEAAA8AAAAAAAAAAAAAAAAA&#10;/QQAAGRycy9kb3ducmV2LnhtbFBLBQYAAAAABAAEAPMAAAAHBgAAAAA=&#10;" fillcolor="white [3201]" strokeweight=".5pt">
                <v:textbox>
                  <w:txbxContent>
                    <w:p w:rsidR="007C70CE" w:rsidRDefault="007C70CE" w:rsidP="007C70CE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BF2F6C">
                        <w:rPr>
                          <w:b/>
                        </w:rPr>
                        <w:t>Боровлянский</w:t>
                      </w:r>
                      <w:proofErr w:type="spellEnd"/>
                      <w:r w:rsidRPr="00BF2F6C">
                        <w:rPr>
                          <w:b/>
                        </w:rPr>
                        <w:t xml:space="preserve"> сельсовет</w:t>
                      </w:r>
                    </w:p>
                    <w:p w:rsidR="00BF2F6C" w:rsidRPr="00BF2F6C" w:rsidRDefault="00BF2F6C" w:rsidP="007C70CE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gramStart"/>
                      <w:r w:rsidRPr="00BF2F6C">
                        <w:rPr>
                          <w:b/>
                        </w:rPr>
                        <w:t>с</w:t>
                      </w:r>
                      <w:proofErr w:type="gramEnd"/>
                      <w:r w:rsidRPr="00BF2F6C">
                        <w:rPr>
                          <w:b/>
                        </w:rPr>
                        <w:t>. Боровлянка</w:t>
                      </w:r>
                    </w:p>
                    <w:p w:rsidR="00BF2F6C" w:rsidRPr="00BF2F6C" w:rsidRDefault="00BF2F6C" w:rsidP="007C70CE">
                      <w:pPr>
                        <w:spacing w:after="0" w:line="240" w:lineRule="auto"/>
                      </w:pPr>
                      <w:r>
                        <w:t>Ремонт деревянного моста.</w:t>
                      </w:r>
                    </w:p>
                    <w:p w:rsidR="007C70CE" w:rsidRPr="007C70CE" w:rsidRDefault="007C70CE" w:rsidP="00BF2F6C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C70CE">
                        <w:rPr>
                          <w:b/>
                        </w:rPr>
                        <w:t>п. Стеклозавод</w:t>
                      </w:r>
                    </w:p>
                    <w:p w:rsidR="007C70CE" w:rsidRDefault="007C70CE" w:rsidP="007C70CE">
                      <w:r>
                        <w:t>Капитальный ремонт здания МКОУ «</w:t>
                      </w:r>
                      <w:proofErr w:type="spellStart"/>
                      <w:r>
                        <w:t>Стеклозаводская</w:t>
                      </w:r>
                      <w:proofErr w:type="spellEnd"/>
                      <w:r>
                        <w:t xml:space="preserve"> СОШ»</w:t>
                      </w:r>
                    </w:p>
                    <w:p w:rsidR="007C70CE" w:rsidRDefault="007C70CE"/>
                  </w:txbxContent>
                </v:textbox>
              </v:shape>
            </w:pict>
          </mc:Fallback>
        </mc:AlternateContent>
      </w:r>
      <w:r w:rsidR="007C70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EFF22" wp14:editId="63BE9DA8">
                <wp:simplePos x="0" y="0"/>
                <wp:positionH relativeFrom="column">
                  <wp:posOffset>4627880</wp:posOffset>
                </wp:positionH>
                <wp:positionV relativeFrom="paragraph">
                  <wp:posOffset>-2540</wp:posOffset>
                </wp:positionV>
                <wp:extent cx="1660525" cy="2299335"/>
                <wp:effectExtent l="0" t="0" r="15875" b="247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525" cy="229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0CE" w:rsidRPr="00BF2F6C" w:rsidRDefault="007C70CE" w:rsidP="007C70C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BF2F6C">
                              <w:rPr>
                                <w:b/>
                              </w:rPr>
                              <w:t>Памятинский</w:t>
                            </w:r>
                            <w:proofErr w:type="spellEnd"/>
                            <w:r w:rsidRPr="00BF2F6C">
                              <w:rPr>
                                <w:b/>
                              </w:rPr>
                              <w:t xml:space="preserve"> сельсовет</w:t>
                            </w:r>
                          </w:p>
                          <w:p w:rsidR="007C70CE" w:rsidRDefault="007C70CE" w:rsidP="007C70C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7C70CE">
                              <w:rPr>
                                <w:b/>
                              </w:rPr>
                              <w:t>с. Памятное</w:t>
                            </w:r>
                          </w:p>
                          <w:p w:rsidR="00A24D92" w:rsidRDefault="00A24D92" w:rsidP="00A24D92">
                            <w:r>
                              <w:t xml:space="preserve">Капитальный ремонт здания </w:t>
                            </w:r>
                            <w:proofErr w:type="spellStart"/>
                            <w:r>
                              <w:t>Памятинского</w:t>
                            </w:r>
                            <w:proofErr w:type="spellEnd"/>
                            <w:r>
                              <w:t xml:space="preserve"> филиала МКДОУ «Белозерский ДС №2» (</w:t>
                            </w:r>
                            <w:proofErr w:type="spellStart"/>
                            <w:r>
                              <w:t>Памятинский</w:t>
                            </w:r>
                            <w:proofErr w:type="spellEnd"/>
                            <w:r>
                              <w:t xml:space="preserve"> ДС)</w:t>
                            </w:r>
                            <w:r w:rsidR="00BF2F6C">
                              <w:t>.</w:t>
                            </w:r>
                          </w:p>
                          <w:p w:rsidR="00A24D92" w:rsidRDefault="00A24D92" w:rsidP="00A24D92">
                            <w:r>
                              <w:t>Капитальный ремонт</w:t>
                            </w:r>
                            <w:r w:rsidR="00D05773">
                              <w:t xml:space="preserve"> здания</w:t>
                            </w:r>
                            <w:r>
                              <w:t xml:space="preserve"> МКОУ «</w:t>
                            </w:r>
                            <w:proofErr w:type="spellStart"/>
                            <w:r>
                              <w:t>Памятинская</w:t>
                            </w:r>
                            <w:proofErr w:type="spellEnd"/>
                            <w:r>
                              <w:t xml:space="preserve"> СОШ»</w:t>
                            </w:r>
                            <w:r w:rsidR="00BF2F6C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7C70CE" w:rsidRPr="007C70CE" w:rsidRDefault="007C70CE" w:rsidP="007C70C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364.4pt;margin-top:-.2pt;width:130.75pt;height:181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72powIAALoFAAAOAAAAZHJzL2Uyb0RvYy54bWysVM1OGzEQvlfqO1i+l80PSUvEBqUgqkoI&#10;UKHi7HhtYmF7XNvJbvoyfYqeKvUZ8kgdezchUC5UveyOPd/8fZ6Z45PGaLISPiiwJe0f9CgRlkOl&#10;7H1Jv96ev/tASYjMVkyDFSVdi0BPpm/fHNduIgawAF0JT9CJDZPalXQRo5sUReALYVg4ACcsKiV4&#10;wyIe/X1ReVajd6OLQa83LmrwlfPARQh4e9Yq6TT7l1LweCVlEJHokmJuMX99/s7Tt5ges8m9Z26h&#10;eJcG+4csDFMWg+5cnbHIyNKrv1wZxT0EkPGAgylASsVFrgGr6feeVXOzYE7kWpCc4HY0hf/nll+u&#10;rj1RVUmHlFhm8Ik2Pza/N782P8kwsVO7MEHQjUNYbD5Cg6+8vQ94mYpupDfpj+UQ1CPP6x23oomE&#10;J6PxuDcajCjhqBsMjo6Gw1HyUzyaOx/iJwGGJKGkHh8vc8pWFyG20C0kRQugVXWutM6H1DDiVHuy&#10;YvjUOuYk0fkTlLakLul4OOplx090yfXOfq4Zf+jS20OhP21TOJFbq0srUdRSkaW41iJhtP0iJFKb&#10;GXkhR8a5sLs8MzqhJFb0GsMO/5jVa4zbOtAiRwYbd8ZGWfAtS0+prR621MoWj2+4V3cSYzNvup7q&#10;OmgO1RobyEM7gMHxc4V8X7AQr5nHicOewS0Sr/AjNeAjQSdRsgD//aX7hMdBQC0lNU5wScO3JfOC&#10;Ev3Z4ogc9Q8P08jnw+Ho/QAPfl8z39fYpTkF7Jw+7ivHs5jwUW9F6cHc4bKZpaioYpZj7JLGrXga&#10;272Cy4qL2SyDcMgdixf2xvHkOrGc+uy2uWPedX0ecUQuYTvrbPKs3VtssrQwW0aQKs9C4rllteMf&#10;F0Sepm6ZpQ20f86ox5U7/QMAAP//AwBQSwMEFAAGAAgAAAAhAC8PqHPdAAAACQEAAA8AAABkcnMv&#10;ZG93bnJldi54bWxMjzFPwzAUhHck/oP1kNhapy1qkzQvFaDCwkRBnV9j17aI7ch20/DvMROMpzvd&#10;fdfsJtuzUYZovENYzAtg0nVeGKcQPj9eZiWwmMgJ6r2TCN8ywq69vWmoFv7q3uV4SIrlEhdrQtAp&#10;DTXnsdPSUpz7QbrsnX2wlLIMiotA11xue74sijW3ZFxe0DTIZy27r8PFIuyfVKW6koLel8KYcTqe&#10;39Qr4v3d9LgFluSU/sLwi5/Roc1MJ39xIrIeYbMsM3pCmD0Ay35VFStgJ4TVerEB3jb8/4P2BwAA&#10;//8DAFBLAQItABQABgAIAAAAIQC2gziS/gAAAOEBAAATAAAAAAAAAAAAAAAAAAAAAABbQ29udGVu&#10;dF9UeXBlc10ueG1sUEsBAi0AFAAGAAgAAAAhADj9If/WAAAAlAEAAAsAAAAAAAAAAAAAAAAALwEA&#10;AF9yZWxzLy5yZWxzUEsBAi0AFAAGAAgAAAAhALWHvamjAgAAugUAAA4AAAAAAAAAAAAAAAAALgIA&#10;AGRycy9lMm9Eb2MueG1sUEsBAi0AFAAGAAgAAAAhAC8PqHPdAAAACQEAAA8AAAAAAAAAAAAAAAAA&#10;/QQAAGRycy9kb3ducmV2LnhtbFBLBQYAAAAABAAEAPMAAAAHBgAAAAA=&#10;" fillcolor="white [3201]" strokeweight=".5pt">
                <v:textbox>
                  <w:txbxContent>
                    <w:p w:rsidR="007C70CE" w:rsidRPr="00BF2F6C" w:rsidRDefault="007C70CE" w:rsidP="007C70CE">
                      <w:pPr>
                        <w:spacing w:after="0" w:line="240" w:lineRule="auto"/>
                        <w:rPr>
                          <w:b/>
                        </w:rPr>
                      </w:pPr>
                      <w:proofErr w:type="spellStart"/>
                      <w:r w:rsidRPr="00BF2F6C">
                        <w:rPr>
                          <w:b/>
                        </w:rPr>
                        <w:t>Памятинский</w:t>
                      </w:r>
                      <w:proofErr w:type="spellEnd"/>
                      <w:r w:rsidRPr="00BF2F6C">
                        <w:rPr>
                          <w:b/>
                        </w:rPr>
                        <w:t xml:space="preserve"> сельсовет</w:t>
                      </w:r>
                    </w:p>
                    <w:p w:rsidR="007C70CE" w:rsidRDefault="007C70CE" w:rsidP="007C70C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7C70CE">
                        <w:rPr>
                          <w:b/>
                        </w:rPr>
                        <w:t>с. Памятное</w:t>
                      </w:r>
                    </w:p>
                    <w:p w:rsidR="00A24D92" w:rsidRDefault="00A24D92" w:rsidP="00A24D92">
                      <w:r>
                        <w:t xml:space="preserve">Капитальный ремонт здания </w:t>
                      </w:r>
                      <w:proofErr w:type="spellStart"/>
                      <w:r>
                        <w:t>Памятинского</w:t>
                      </w:r>
                      <w:proofErr w:type="spellEnd"/>
                      <w:r>
                        <w:t xml:space="preserve"> филиала МКДОУ «Белозерский ДС №2» (</w:t>
                      </w:r>
                      <w:proofErr w:type="spellStart"/>
                      <w:r>
                        <w:t>Памятинский</w:t>
                      </w:r>
                      <w:proofErr w:type="spellEnd"/>
                      <w:r>
                        <w:t xml:space="preserve"> ДС)</w:t>
                      </w:r>
                      <w:r w:rsidR="00BF2F6C">
                        <w:t>.</w:t>
                      </w:r>
                    </w:p>
                    <w:p w:rsidR="00A24D92" w:rsidRDefault="00A24D92" w:rsidP="00A24D92">
                      <w:r>
                        <w:t>Капитальный ремонт</w:t>
                      </w:r>
                      <w:r w:rsidR="00D05773">
                        <w:t xml:space="preserve"> здания</w:t>
                      </w:r>
                      <w:r>
                        <w:t xml:space="preserve"> МКОУ «</w:t>
                      </w:r>
                      <w:proofErr w:type="spellStart"/>
                      <w:r>
                        <w:t>Памятинская</w:t>
                      </w:r>
                      <w:proofErr w:type="spellEnd"/>
                      <w:r>
                        <w:t xml:space="preserve"> СОШ»</w:t>
                      </w:r>
                      <w:r w:rsidR="00BF2F6C">
                        <w:t>.</w:t>
                      </w:r>
                      <w:r>
                        <w:t xml:space="preserve"> </w:t>
                      </w:r>
                    </w:p>
                    <w:p w:rsidR="007C70CE" w:rsidRPr="007C70CE" w:rsidRDefault="007C70CE" w:rsidP="007C70C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D32D0">
        <w:rPr>
          <w:noProof/>
          <w:lang w:eastAsia="ru-RU"/>
        </w:rPr>
        <w:drawing>
          <wp:inline distT="0" distB="0" distL="0" distR="0">
            <wp:extent cx="5829300" cy="8256270"/>
            <wp:effectExtent l="0" t="0" r="0" b="0"/>
            <wp:docPr id="1" name="Рисунок 1" descr="http://admbrv.bdu.su/wp-content/uploads/sites/74/2013/07/%D0%BA%D0%B0%D1%80%D1%82%D0%B0-%D0%91%D0%B5%D0%BB%D0%BE%D0%B7%D0%B5%D1%80%D1%81%D0%BA%D0%BE%D0%B3%D0%BE-%D0%B0%D0%B9%D0%BE%D0%BD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brv.bdu.su/wp-content/uploads/sites/74/2013/07/%D0%BA%D0%B0%D1%80%D1%82%D0%B0-%D0%91%D0%B5%D0%BB%D0%BE%D0%B7%D0%B5%D1%80%D1%81%D0%BA%D0%BE%D0%B3%D0%BE-%D0%B0%D0%B9%D0%BE%D0%BD%D0%B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73B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30" w:rsidRDefault="00031430" w:rsidP="00DF4216">
      <w:pPr>
        <w:spacing w:after="0" w:line="240" w:lineRule="auto"/>
      </w:pPr>
      <w:r>
        <w:separator/>
      </w:r>
    </w:p>
  </w:endnote>
  <w:endnote w:type="continuationSeparator" w:id="0">
    <w:p w:rsidR="00031430" w:rsidRDefault="00031430" w:rsidP="00DF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30" w:rsidRDefault="00031430" w:rsidP="00DF4216">
      <w:pPr>
        <w:spacing w:after="0" w:line="240" w:lineRule="auto"/>
      </w:pPr>
      <w:r>
        <w:separator/>
      </w:r>
    </w:p>
  </w:footnote>
  <w:footnote w:type="continuationSeparator" w:id="0">
    <w:p w:rsidR="00031430" w:rsidRDefault="00031430" w:rsidP="00DF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16" w:rsidRPr="00DF4216" w:rsidRDefault="00DF4216" w:rsidP="00DF4216">
    <w:pPr>
      <w:pStyle w:val="a5"/>
      <w:jc w:val="center"/>
      <w:rPr>
        <w:rFonts w:ascii="PT Astra Sans" w:hAnsi="PT Astra Sans"/>
        <w:b/>
        <w:sz w:val="40"/>
        <w:szCs w:val="40"/>
      </w:rPr>
    </w:pPr>
    <w:r w:rsidRPr="00DF4216">
      <w:rPr>
        <w:rFonts w:ascii="PT Astra Sans" w:hAnsi="PT Astra Sans"/>
        <w:b/>
        <w:sz w:val="40"/>
        <w:szCs w:val="40"/>
      </w:rPr>
      <w:t>БЕЛОЗЕРСКИЙ  РАЙОН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D0"/>
    <w:rsid w:val="00031430"/>
    <w:rsid w:val="000D32D0"/>
    <w:rsid w:val="002A4666"/>
    <w:rsid w:val="0034483A"/>
    <w:rsid w:val="003473BC"/>
    <w:rsid w:val="00414282"/>
    <w:rsid w:val="005E1BA3"/>
    <w:rsid w:val="0068271A"/>
    <w:rsid w:val="00732350"/>
    <w:rsid w:val="007C70CE"/>
    <w:rsid w:val="009D2B1D"/>
    <w:rsid w:val="00A24D92"/>
    <w:rsid w:val="00BF2F6C"/>
    <w:rsid w:val="00D05773"/>
    <w:rsid w:val="00D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216"/>
  </w:style>
  <w:style w:type="paragraph" w:styleId="a7">
    <w:name w:val="footer"/>
    <w:basedOn w:val="a"/>
    <w:link w:val="a8"/>
    <w:uiPriority w:val="99"/>
    <w:unhideWhenUsed/>
    <w:rsid w:val="00D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216"/>
  </w:style>
  <w:style w:type="paragraph" w:styleId="a7">
    <w:name w:val="footer"/>
    <w:basedOn w:val="a"/>
    <w:link w:val="a8"/>
    <w:uiPriority w:val="99"/>
    <w:unhideWhenUsed/>
    <w:rsid w:val="00DF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Arm-12345</dc:creator>
  <cp:lastModifiedBy>Arm-12345</cp:lastModifiedBy>
  <cp:revision>7</cp:revision>
  <cp:lastPrinted>2020-08-21T05:23:00Z</cp:lastPrinted>
  <dcterms:created xsi:type="dcterms:W3CDTF">2020-08-21T04:59:00Z</dcterms:created>
  <dcterms:modified xsi:type="dcterms:W3CDTF">2020-08-21T05:38:00Z</dcterms:modified>
</cp:coreProperties>
</file>